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26" w:rsidRPr="00BB4C4C" w:rsidRDefault="009B3A9A" w:rsidP="00FA1A08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3860" cy="495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СЕРТОЛОВСКОЕ ГОРОДСКОЕ ПОСЕЛЕНИЕ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ВСЕВОЛОЖСКОГО МУНИЦИПАЛЬНОГО РАЙОНА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ЛЕНИНГРАДСКОЙ ОБЛАСТИ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</w:t>
      </w: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B3A9A" w:rsidRPr="00BB4C4C" w:rsidRDefault="009B3A9A" w:rsidP="009B3A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30AE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750F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</w:p>
    <w:p w:rsidR="00D43F4D" w:rsidRPr="00BB4C4C" w:rsidRDefault="00D76B87" w:rsidP="00D43F4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9B3A9A" w:rsidRPr="00BB4C4C" w:rsidRDefault="00DC4AE2" w:rsidP="00D43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29 апреля 2026г.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</w:t>
      </w:r>
      <w:r w:rsidR="006E221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D76B87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  <w:r w:rsidR="00F82E60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</w:t>
      </w:r>
      <w:r w:rsidR="006931A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</w:t>
      </w:r>
      <w:r w:rsidR="00FA50E1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7F659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853BAF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</w:t>
      </w:r>
      <w:r w:rsidR="00D4515B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5627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E409B7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</w:t>
      </w:r>
      <w:r w:rsidR="009E15B3" w:rsidRPr="00BB4C4C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</w:t>
      </w:r>
      <w:r w:rsidR="004F11E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Calibri" w:hAnsi="Times New Roman" w:cs="Times New Roman"/>
          <w:sz w:val="24"/>
          <w:szCs w:val="28"/>
          <w:lang w:eastAsia="ru-RU"/>
        </w:rPr>
        <w:t>507</w:t>
      </w:r>
    </w:p>
    <w:p w:rsidR="009B3A9A" w:rsidRPr="00BB4C4C" w:rsidRDefault="009B3A9A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>г. Сертолово</w:t>
      </w:r>
      <w:r w:rsidR="009E15B3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r w:rsidR="00D76B87" w:rsidRPr="00BB4C4C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</w:t>
      </w:r>
    </w:p>
    <w:p w:rsidR="00894E91" w:rsidRPr="00BB4C4C" w:rsidRDefault="00894E91" w:rsidP="00894E9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О подготовке и проведении 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на территории МО Сертолово</w:t>
      </w:r>
    </w:p>
    <w:p w:rsidR="009B3A9A" w:rsidRPr="00BB4C4C" w:rsidRDefault="0074708E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массовых </w:t>
      </w:r>
      <w:r w:rsidR="009B3A9A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культурных и спортивных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мероприятий в </w:t>
      </w:r>
      <w:r w:rsidR="00E409B7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мае</w:t>
      </w:r>
      <w:r w:rsidR="009E15B3"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202</w:t>
      </w:r>
      <w:r w:rsidR="00C07501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>6</w:t>
      </w:r>
      <w:r w:rsidRPr="00BB4C4C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t xml:space="preserve"> года</w:t>
      </w:r>
    </w:p>
    <w:p w:rsidR="009B3A9A" w:rsidRPr="00BB4C4C" w:rsidRDefault="009B3A9A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894E91" w:rsidRPr="00BB4C4C" w:rsidRDefault="00894E91" w:rsidP="009B3A9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B3A9A" w:rsidRPr="00BB4C4C" w:rsidRDefault="009B3A9A" w:rsidP="00867AE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на основании Устава МО Сертолово, 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Положения об администрации</w:t>
      </w:r>
      <w:r w:rsidR="006E7D1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</w:t>
      </w:r>
      <w:r w:rsidR="00A565F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 w:rsidR="00757471" w:rsidRP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МО Сертолово от 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1000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Развитие физической культуры и спорта в МО Сертолово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 на 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75747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г.г.,</w:t>
      </w:r>
      <w:r w:rsidR="00757471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 w:rsidR="00C320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постановления администрации МО Сертол</w:t>
      </w:r>
      <w:r w:rsidR="0075747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1001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«</w:t>
      </w:r>
      <w:r w:rsidR="00C421D9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Об утверждении муниципальной программы МО Сертолово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Молодое поколение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МО Сертолово» на 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 </w:t>
      </w:r>
      <w:r w:rsidR="00C421D9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г.г.,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постановления администрации  МО Сертолово от 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17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.10.20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24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г. №</w:t>
      </w:r>
      <w:r w:rsidR="001A359C">
        <w:rPr>
          <w:rFonts w:ascii="Times New Roman" w:eastAsia="Calibri" w:hAnsi="Times New Roman" w:cs="Times New Roman"/>
          <w:sz w:val="28"/>
          <w:szCs w:val="28"/>
          <w:lang w:eastAsia="ru-RU"/>
        </w:rPr>
        <w:t>1002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Об утверждении муниципальной программы МО Сертолово «Развитие культуры  в МО Сертолово» на 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5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-202</w:t>
      </w:r>
      <w:r w:rsidR="001A359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9</w:t>
      </w:r>
      <w:r w:rsidR="009E15B3" w:rsidRPr="00BB4C4C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г.г.,</w:t>
      </w:r>
      <w:r w:rsidR="00FB6F87" w:rsidRPr="00FB6F8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E15B3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администрация МО Сертолово</w:t>
      </w:r>
    </w:p>
    <w:p w:rsidR="00304611" w:rsidRPr="00BB4C4C" w:rsidRDefault="00304611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B39A0" w:rsidRPr="00BB4C4C" w:rsidRDefault="009B3A9A" w:rsidP="00FA1A0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ПОСТАНОВЛЯЕТ</w:t>
      </w:r>
      <w:r w:rsidR="00976C6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04611" w:rsidRPr="00FA1A08" w:rsidRDefault="00304611" w:rsidP="00FA1A08">
      <w:pPr>
        <w:pStyle w:val="af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0CF7" w:rsidRDefault="00FA1A08" w:rsidP="00867AE6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7220EE" w:rsidRPr="00FA1A0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ровести в </w:t>
      </w:r>
      <w:r w:rsidR="0063293D">
        <w:rPr>
          <w:rFonts w:ascii="Times New Roman" w:hAnsi="Times New Roman" w:cs="Times New Roman"/>
          <w:sz w:val="28"/>
          <w:szCs w:val="28"/>
          <w:lang w:eastAsia="ru-RU"/>
        </w:rPr>
        <w:t>мае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202</w:t>
      </w:r>
      <w:r w:rsidR="00C07501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A67BA3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="001F6F61" w:rsidRPr="00FA1A08">
        <w:rPr>
          <w:rFonts w:ascii="Times New Roman" w:hAnsi="Times New Roman" w:cs="Times New Roman"/>
          <w:sz w:val="28"/>
          <w:szCs w:val="28"/>
          <w:lang w:eastAsia="ru-RU"/>
        </w:rPr>
        <w:t>на территории</w:t>
      </w:r>
      <w:r w:rsidR="00884327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 МО </w:t>
      </w:r>
      <w:r w:rsidR="009B3A9A" w:rsidRPr="00FA1A08">
        <w:rPr>
          <w:rFonts w:ascii="Times New Roman" w:hAnsi="Times New Roman" w:cs="Times New Roman"/>
          <w:sz w:val="28"/>
          <w:szCs w:val="28"/>
          <w:lang w:eastAsia="ru-RU"/>
        </w:rPr>
        <w:t xml:space="preserve">Сертолово следующие мероприятия: </w:t>
      </w:r>
    </w:p>
    <w:p w:rsidR="00267542" w:rsidRDefault="00267542" w:rsidP="00267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1.1. 03.05.202</w:t>
      </w:r>
      <w:r w:rsidR="00DA092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г.,</w:t>
      </w:r>
      <w:r w:rsidRPr="00FB6F87">
        <w:rPr>
          <w:color w:val="000000"/>
          <w:szCs w:val="28"/>
        </w:rPr>
        <w:t xml:space="preserve"> </w:t>
      </w:r>
      <w:r w:rsidR="00107195" w:rsidRPr="00FB6F87">
        <w:rPr>
          <w:rFonts w:ascii="Times New Roman" w:hAnsi="Times New Roman" w:cs="Times New Roman"/>
          <w:color w:val="000000"/>
          <w:sz w:val="28"/>
          <w:szCs w:val="28"/>
        </w:rPr>
        <w:t>Автопробег,</w:t>
      </w:r>
      <w:r w:rsidRPr="00FB6F8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B6F87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посвященный 8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1</w:t>
      </w:r>
      <w:r w:rsidRPr="00FB6F87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ой годовщине</w:t>
      </w:r>
      <w:r w:rsidR="00C860D6"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со дня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 Победы </w:t>
      </w:r>
      <w:r w:rsidR="00D63B6E">
        <w:rPr>
          <w:rFonts w:ascii="Times New Roman" w:hAnsi="Times New Roman" w:cs="Times New Roman"/>
          <w:color w:val="000000"/>
          <w:sz w:val="28"/>
          <w:szCs w:val="28"/>
        </w:rPr>
        <w:t>в 1941-1945г</w:t>
      </w:r>
      <w:r w:rsidR="00D63B6E"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Style w:val="docdata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00</w:t>
      </w:r>
      <w:r w:rsidRPr="0090261F">
        <w:rPr>
          <w:rFonts w:ascii="Times New Roman" w:eastAsia="Calibri" w:hAnsi="Times New Roman" w:cs="Times New Roman"/>
          <w:sz w:val="28"/>
          <w:szCs w:val="28"/>
          <w:lang w:eastAsia="ru-RU"/>
        </w:rPr>
        <w:t>. Место проведени</w:t>
      </w:r>
      <w:r w:rsidRPr="00131F2C">
        <w:rPr>
          <w:rFonts w:ascii="Times New Roman" w:eastAsia="Calibri" w:hAnsi="Times New Roman" w:cs="Times New Roman"/>
          <w:sz w:val="28"/>
          <w:szCs w:val="28"/>
          <w:lang w:eastAsia="ru-RU"/>
        </w:rPr>
        <w:t>я:</w:t>
      </w:r>
      <w:r w:rsidRPr="00131F2C">
        <w:rPr>
          <w:rFonts w:ascii="Times New Roman" w:hAnsi="Times New Roman" w:cs="Times New Roman"/>
          <w:sz w:val="28"/>
          <w:szCs w:val="28"/>
        </w:rPr>
        <w:t xml:space="preserve"> МО Сертолово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1F2C">
        <w:rPr>
          <w:rFonts w:ascii="Times New Roman" w:hAnsi="Times New Roman" w:cs="Times New Roman"/>
          <w:sz w:val="28"/>
          <w:szCs w:val="28"/>
        </w:rPr>
        <w:t xml:space="preserve"> согласно  </w:t>
      </w:r>
      <w:r w:rsidRPr="00C32DAB">
        <w:rPr>
          <w:rFonts w:ascii="Times New Roman" w:hAnsi="Times New Roman" w:cs="Times New Roman"/>
          <w:sz w:val="28"/>
          <w:szCs w:val="28"/>
        </w:rPr>
        <w:t xml:space="preserve">приложению </w:t>
      </w:r>
      <w:r w:rsidRPr="00131F2C">
        <w:rPr>
          <w:rFonts w:ascii="Times New Roman" w:hAnsi="Times New Roman" w:cs="Times New Roman"/>
          <w:sz w:val="28"/>
          <w:szCs w:val="28"/>
        </w:rPr>
        <w:t>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A0926" w:rsidRDefault="00DA0926" w:rsidP="00267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03.05.2026г., Открытие памятного камня погибшим участникам СВО, начало в 12:00. </w:t>
      </w: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B73B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г.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около дома №6 по  ул. Молодежная.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Монумент «Воинам, погибшим в локальных войнах и военных конфликтах»;</w:t>
      </w:r>
    </w:p>
    <w:p w:rsidR="00267542" w:rsidRDefault="00267542" w:rsidP="002675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1.</w:t>
      </w:r>
      <w:r w:rsidR="00407BD1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</w:t>
      </w:r>
      <w:r w:rsidR="00407BD1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8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.05.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 w:rsidR="00407BD1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7BD1">
        <w:rPr>
          <w:rFonts w:ascii="Times New Roman" w:hAnsi="Times New Roman" w:cs="Times New Roman"/>
          <w:color w:val="000000"/>
          <w:sz w:val="28"/>
          <w:lang w:val="en-US"/>
        </w:rPr>
        <w:t>XXI</w:t>
      </w:r>
      <w:r w:rsidR="00407BD1" w:rsidRPr="00407BD1">
        <w:rPr>
          <w:rFonts w:ascii="Times New Roman" w:hAnsi="Times New Roman" w:cs="Times New Roman"/>
          <w:color w:val="000000"/>
          <w:sz w:val="28"/>
        </w:rPr>
        <w:t xml:space="preserve"> </w:t>
      </w:r>
      <w:r w:rsidR="00407BD1">
        <w:rPr>
          <w:rFonts w:ascii="Times New Roman" w:hAnsi="Times New Roman" w:cs="Times New Roman"/>
          <w:color w:val="000000"/>
          <w:sz w:val="28"/>
        </w:rPr>
        <w:t>т</w:t>
      </w:r>
      <w:r w:rsidRPr="00F96633">
        <w:rPr>
          <w:rFonts w:ascii="Times New Roman" w:hAnsi="Times New Roman" w:cs="Times New Roman"/>
          <w:color w:val="000000"/>
          <w:sz w:val="28"/>
        </w:rPr>
        <w:t xml:space="preserve">радиционная, городская легкоатлетическая эстафета, 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 xml:space="preserve">посвященная </w:t>
      </w:r>
      <w:r>
        <w:rPr>
          <w:rFonts w:ascii="Times New Roman" w:hAnsi="Times New Roman" w:cs="Times New Roman"/>
          <w:color w:val="000000"/>
          <w:sz w:val="28"/>
          <w:szCs w:val="28"/>
        </w:rPr>
        <w:t>Дню Победы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>,  начало в 1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DD6780">
        <w:rPr>
          <w:rFonts w:ascii="Times New Roman" w:hAnsi="Times New Roman" w:cs="Times New Roman"/>
          <w:color w:val="000000"/>
          <w:sz w:val="28"/>
          <w:szCs w:val="28"/>
        </w:rPr>
        <w:t xml:space="preserve">0. Место проведения: 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DD6780">
        <w:rPr>
          <w:rFonts w:ascii="Times New Roman" w:eastAsia="Calibri" w:hAnsi="Times New Roman" w:cs="Times New Roman"/>
          <w:sz w:val="28"/>
          <w:szCs w:val="28"/>
        </w:rPr>
        <w:t>Сертолово (Зона отдыха «Сертоловский водоем»)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3B6E" w:rsidRPr="005D3278" w:rsidRDefault="00D63B6E" w:rsidP="00D63B6E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09.05.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6</w:t>
      </w:r>
      <w:r w:rsidRPr="005D3278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г.,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 xml:space="preserve"> Торжественно траурное мероприятие, посвященное </w:t>
      </w:r>
      <w:r>
        <w:rPr>
          <w:rFonts w:ascii="Times New Roman" w:hAnsi="Times New Roman" w:cs="Times New Roman"/>
          <w:color w:val="000000"/>
          <w:sz w:val="28"/>
          <w:szCs w:val="28"/>
        </w:rPr>
        <w:t>81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>-й годов</w:t>
      </w:r>
      <w:r>
        <w:rPr>
          <w:rFonts w:ascii="Times New Roman" w:hAnsi="Times New Roman" w:cs="Times New Roman"/>
          <w:color w:val="000000"/>
          <w:sz w:val="28"/>
          <w:szCs w:val="28"/>
        </w:rPr>
        <w:t>щине со дня Победы в 1941-1945г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начало в 10:00. Место проведения: </w:t>
      </w:r>
      <w:r w:rsidRPr="00247F69">
        <w:rPr>
          <w:rFonts w:ascii="Times New Roman" w:eastAsia="Calibri" w:hAnsi="Times New Roman" w:cs="Times New Roman"/>
          <w:sz w:val="28"/>
          <w:szCs w:val="28"/>
          <w:lang w:eastAsia="ru-RU"/>
        </w:rPr>
        <w:t>г.Сертолово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у</w:t>
      </w:r>
      <w:r w:rsidRPr="005D3278">
        <w:rPr>
          <w:rFonts w:ascii="Times New Roman" w:hAnsi="Times New Roman" w:cs="Times New Roman"/>
          <w:color w:val="000000"/>
          <w:sz w:val="28"/>
        </w:rPr>
        <w:t>л. Песочная, в районе д.14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5D3278">
        <w:rPr>
          <w:rFonts w:ascii="Times New Roman" w:hAnsi="Times New Roman" w:cs="Times New Roman"/>
          <w:color w:val="000000"/>
          <w:sz w:val="28"/>
        </w:rPr>
        <w:t xml:space="preserve"> Воинское захоронение советских воинов в 1941-1944 гг.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D63B6E" w:rsidRPr="00A029E3" w:rsidRDefault="00D63B6E" w:rsidP="00D63B6E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Pr="005D3278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5D3278">
        <w:rPr>
          <w:rFonts w:ascii="Times New Roman" w:eastAsia="Calibri" w:hAnsi="Times New Roman" w:cs="Times New Roman"/>
          <w:sz w:val="28"/>
          <w:szCs w:val="28"/>
          <w:lang w:eastAsia="ru-RU"/>
        </w:rPr>
        <w:t>. 09.05.202</w:t>
      </w:r>
      <w:r w:rsidR="00C860D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5D3278">
        <w:rPr>
          <w:rFonts w:ascii="Times New Roman" w:eastAsia="Calibri" w:hAnsi="Times New Roman" w:cs="Times New Roman"/>
          <w:sz w:val="28"/>
          <w:szCs w:val="28"/>
          <w:lang w:eastAsia="ru-RU"/>
        </w:rPr>
        <w:t>г.,</w:t>
      </w:r>
      <w:r w:rsidRPr="005D3278">
        <w:rPr>
          <w:rFonts w:ascii="Times New Roman" w:hAnsi="Times New Roman" w:cs="Times New Roman"/>
          <w:sz w:val="28"/>
          <w:szCs w:val="28"/>
        </w:rPr>
        <w:t xml:space="preserve"> 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>Торжественно траурное мероприятие,</w:t>
      </w:r>
      <w:r w:rsidRPr="00131F2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 xml:space="preserve">посвященное 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C860D6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>-й годов</w:t>
      </w:r>
      <w:r>
        <w:rPr>
          <w:rFonts w:ascii="Times New Roman" w:hAnsi="Times New Roman" w:cs="Times New Roman"/>
          <w:color w:val="000000"/>
          <w:sz w:val="28"/>
          <w:szCs w:val="28"/>
        </w:rPr>
        <w:t>щине со дня Победы в 1941-1945г</w:t>
      </w:r>
      <w:r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5D3278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начало в 11:00. Место проведения: г.Сертолово </w:t>
      </w:r>
      <w:r>
        <w:rPr>
          <w:rFonts w:ascii="Times New Roman" w:hAnsi="Times New Roman" w:cs="Times New Roman"/>
          <w:color w:val="000000"/>
          <w:sz w:val="28"/>
          <w:szCs w:val="28"/>
        </w:rPr>
        <w:t>Воинское захоронение мкр.</w:t>
      </w:r>
      <w:r w:rsidRPr="00A029E3">
        <w:rPr>
          <w:rFonts w:ascii="Times New Roman" w:hAnsi="Times New Roman" w:cs="Times New Roman"/>
          <w:color w:val="000000"/>
          <w:sz w:val="28"/>
          <w:szCs w:val="28"/>
        </w:rPr>
        <w:t>Черная Речка, 30 км. Выборгского шоссе, 1941-1944 гг.</w:t>
      </w: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D63B6E" w:rsidRDefault="00D63B6E" w:rsidP="00D63B6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C860D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A029E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r>
        <w:rPr>
          <w:rFonts w:ascii="Times New Roman" w:eastAsia="Calibri" w:hAnsi="Times New Roman" w:cs="Times New Roman"/>
          <w:sz w:val="28"/>
          <w:szCs w:val="28"/>
        </w:rPr>
        <w:t>Экспозиция военной техники ВС РФ</w:t>
      </w:r>
      <w:r w:rsidRPr="00EA5770">
        <w:rPr>
          <w:rFonts w:ascii="Times New Roman" w:hAnsi="Times New Roman" w:cs="Times New Roman"/>
          <w:sz w:val="28"/>
          <w:szCs w:val="28"/>
        </w:rPr>
        <w:t>, начало в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EA5770">
        <w:rPr>
          <w:rFonts w:ascii="Times New Roman" w:hAnsi="Times New Roman" w:cs="Times New Roman"/>
          <w:sz w:val="28"/>
          <w:szCs w:val="28"/>
        </w:rPr>
        <w:t>:00</w:t>
      </w:r>
      <w:r w:rsidRPr="00664F55">
        <w:rPr>
          <w:rFonts w:ascii="Times New Roman" w:hAnsi="Times New Roman" w:cs="Times New Roman"/>
          <w:sz w:val="28"/>
          <w:szCs w:val="28"/>
        </w:rPr>
        <w:t xml:space="preserve">. </w:t>
      </w:r>
      <w:r w:rsidRPr="00664F55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664F55">
        <w:rPr>
          <w:rFonts w:ascii="Times New Roman" w:hAnsi="Times New Roman" w:cs="Times New Roman"/>
          <w:sz w:val="28"/>
          <w:szCs w:val="28"/>
        </w:rPr>
        <w:t xml:space="preserve"> </w:t>
      </w:r>
      <w:r w:rsidR="00C860D6">
        <w:rPr>
          <w:rFonts w:ascii="Times New Roman" w:eastAsia="Calibri" w:hAnsi="Times New Roman" w:cs="Times New Roman"/>
          <w:sz w:val="28"/>
          <w:szCs w:val="28"/>
        </w:rPr>
        <w:t>г.</w:t>
      </w:r>
      <w:r w:rsidRPr="00664F55">
        <w:rPr>
          <w:rFonts w:ascii="Times New Roman" w:eastAsia="Calibri" w:hAnsi="Times New Roman" w:cs="Times New Roman"/>
          <w:sz w:val="28"/>
          <w:szCs w:val="28"/>
        </w:rPr>
        <w:t xml:space="preserve">Сертолово, 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>ул. Молодцова д. 7 к. 2</w:t>
      </w:r>
      <w:r>
        <w:rPr>
          <w:rFonts w:ascii="Times New Roman" w:hAnsi="Times New Roman" w:cs="Times New Roman"/>
          <w:color w:val="000000"/>
          <w:sz w:val="28"/>
          <w:szCs w:val="28"/>
        </w:rPr>
        <w:t>.,</w:t>
      </w:r>
      <w:r w:rsidRPr="00664F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площадь за зданием администрации;</w:t>
      </w:r>
    </w:p>
    <w:p w:rsidR="00D63B6E" w:rsidRPr="00C860D6" w:rsidRDefault="00D63B6E" w:rsidP="00267542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C860D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09.05.202</w:t>
      </w:r>
      <w:r w:rsidR="00C860D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Pr="00F9663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F96633">
        <w:rPr>
          <w:rFonts w:ascii="Times New Roman" w:hAnsi="Times New Roman" w:cs="Times New Roman"/>
          <w:color w:val="000000"/>
          <w:sz w:val="28"/>
          <w:szCs w:val="28"/>
        </w:rPr>
        <w:t>Торжественное мероприятие, праздничный концерт «</w:t>
      </w:r>
      <w:r>
        <w:rPr>
          <w:rFonts w:ascii="Times New Roman" w:hAnsi="Times New Roman" w:cs="Times New Roman"/>
          <w:color w:val="000000"/>
          <w:sz w:val="28"/>
          <w:szCs w:val="28"/>
        </w:rPr>
        <w:t>Побед</w:t>
      </w:r>
      <w:r w:rsidR="00C860D6">
        <w:rPr>
          <w:rFonts w:ascii="Times New Roman" w:hAnsi="Times New Roman" w:cs="Times New Roman"/>
          <w:color w:val="000000"/>
          <w:sz w:val="28"/>
          <w:szCs w:val="28"/>
        </w:rPr>
        <w:t>а в наших сердцах</w:t>
      </w:r>
      <w:r w:rsidRPr="00F9663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275E4" w:rsidRPr="00D275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посвященный 81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-й годов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щине со дня Победы в 1941-1945г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Pr="00F96633">
        <w:rPr>
          <w:rFonts w:ascii="Times New Roman" w:hAnsi="Times New Roman" w:cs="Times New Roman"/>
          <w:color w:val="000000"/>
          <w:sz w:val="28"/>
          <w:szCs w:val="28"/>
        </w:rPr>
        <w:t>, начало в 1</w:t>
      </w:r>
      <w:r w:rsidR="00C860D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96633">
        <w:rPr>
          <w:rFonts w:ascii="Times New Roman" w:hAnsi="Times New Roman" w:cs="Times New Roman"/>
          <w:color w:val="000000"/>
          <w:sz w:val="28"/>
          <w:szCs w:val="28"/>
        </w:rPr>
        <w:t xml:space="preserve">:00. Место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проведения: г.Сертолово </w:t>
      </w:r>
      <w:r w:rsidRPr="00FA2927">
        <w:rPr>
          <w:rFonts w:ascii="Times New Roman" w:hAnsi="Times New Roman" w:cs="Times New Roman"/>
          <w:color w:val="000000"/>
          <w:sz w:val="28"/>
          <w:szCs w:val="28"/>
        </w:rPr>
        <w:t xml:space="preserve">в районе д.16 </w:t>
      </w:r>
      <w:r>
        <w:rPr>
          <w:rFonts w:ascii="Times New Roman" w:hAnsi="Times New Roman" w:cs="Times New Roman"/>
          <w:color w:val="000000"/>
          <w:sz w:val="28"/>
          <w:szCs w:val="28"/>
        </w:rPr>
        <w:t>по у</w:t>
      </w:r>
      <w:r w:rsidRPr="00F96633">
        <w:rPr>
          <w:rFonts w:ascii="Times New Roman" w:hAnsi="Times New Roman" w:cs="Times New Roman"/>
          <w:color w:val="000000"/>
          <w:sz w:val="28"/>
          <w:szCs w:val="28"/>
        </w:rPr>
        <w:t>л. Молодцова</w:t>
      </w:r>
      <w:r w:rsidRPr="00FA2927">
        <w:rPr>
          <w:rFonts w:ascii="Times New Roman" w:hAnsi="Times New Roman" w:cs="Times New Roman"/>
          <w:color w:val="000000"/>
          <w:sz w:val="28"/>
          <w:szCs w:val="28"/>
        </w:rPr>
        <w:t>, «Парк Героев»</w:t>
      </w:r>
      <w:r w:rsidR="00C860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2DAB" w:rsidRDefault="00267542" w:rsidP="0026754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860D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63B6E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FA2927">
        <w:rPr>
          <w:rFonts w:ascii="Times New Roman" w:hAnsi="Times New Roman" w:cs="Times New Roman"/>
          <w:color w:val="000000"/>
          <w:sz w:val="28"/>
          <w:szCs w:val="28"/>
        </w:rPr>
        <w:t>.05.202</w:t>
      </w:r>
      <w:r w:rsidR="00D63B6E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A2927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Pr="00FA2927">
        <w:rPr>
          <w:rFonts w:ascii="Times New Roman" w:eastAsia="Calibri" w:hAnsi="Times New Roman" w:cs="Times New Roman"/>
          <w:sz w:val="28"/>
          <w:szCs w:val="28"/>
        </w:rPr>
        <w:t>Турнир по шахматам, посвященный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81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-й годов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щине со дня Победы в 1941-1945г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:00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42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107195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 г.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 ул.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Центральная, д.6, кор.3 СДЦ «Высота»;</w:t>
      </w:r>
    </w:p>
    <w:p w:rsidR="00267542" w:rsidRDefault="00267542" w:rsidP="0026754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15.05.202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r w:rsidRPr="00FA2927"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патриотический фестиваль «Парад дошкольных войск»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10:00. </w:t>
      </w:r>
      <w:r w:rsidRPr="00664F55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</w:t>
      </w:r>
      <w:r w:rsidRPr="00E66AA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 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 ул.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Центральная, д.6, кор.3., СДЦ «Высота»;</w:t>
      </w:r>
    </w:p>
    <w:p w:rsidR="00267542" w:rsidRDefault="00267542" w:rsidP="0026754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275E4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.05.202</w:t>
      </w:r>
      <w:r w:rsidR="00D275E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Турнир по настольному теннису, посвященный 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81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-й годов</w:t>
      </w:r>
      <w:r w:rsidR="00D275E4">
        <w:rPr>
          <w:rFonts w:ascii="Times New Roman" w:hAnsi="Times New Roman" w:cs="Times New Roman"/>
          <w:color w:val="000000"/>
          <w:sz w:val="28"/>
          <w:szCs w:val="28"/>
        </w:rPr>
        <w:t>щине со дня Победы в 1941-1945г</w:t>
      </w:r>
      <w:r w:rsidR="00D275E4" w:rsidRPr="005D3278">
        <w:rPr>
          <w:rFonts w:ascii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начало в 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</w:t>
      </w:r>
      <w:r w:rsidRPr="00145F9F">
        <w:rPr>
          <w:rFonts w:ascii="Times New Roman" w:eastAsia="Calibri" w:hAnsi="Times New Roman" w:cs="Times New Roman"/>
          <w:sz w:val="28"/>
          <w:szCs w:val="28"/>
          <w:lang w:eastAsia="ru-RU"/>
        </w:rPr>
        <w:t>:00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C421D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40185">
        <w:rPr>
          <w:rFonts w:ascii="Times New Roman" w:eastAsia="Calibri" w:hAnsi="Times New Roman" w:cs="Times New Roman"/>
          <w:sz w:val="28"/>
          <w:szCs w:val="28"/>
          <w:lang w:eastAsia="ru-RU"/>
        </w:rPr>
        <w:t>Место проведения: г.</w:t>
      </w:r>
      <w:r w:rsidRPr="008258ED">
        <w:rPr>
          <w:rFonts w:ascii="Times New Roman" w:eastAsia="Calibri" w:hAnsi="Times New Roman" w:cs="Times New Roman"/>
          <w:sz w:val="28"/>
          <w:szCs w:val="28"/>
          <w:lang w:eastAsia="ru-RU"/>
        </w:rPr>
        <w:t>Сертолово ул.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Центральная, д.6, кор.3., СДЦ «Высота».</w:t>
      </w:r>
    </w:p>
    <w:p w:rsidR="00F3705E" w:rsidRPr="00BB4C4C" w:rsidRDefault="009B3A9A" w:rsidP="009D61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>В целях организации и проведения мероприятий, указанных в пункте 1 настоящего постановления,</w:t>
      </w:r>
      <w:r w:rsidR="002311DE" w:rsidRP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Спортивно - досуговый центр «Высота</w:t>
      </w:r>
      <w:r w:rsidR="002311DE" w:rsidRPr="000554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F3705E" w:rsidRPr="00C20F3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«Сертоловский культурно-спортивный центр «Спектр»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выступить организатор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ами </w:t>
      </w:r>
      <w:r w:rsidR="00F3705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мероприятий, для чего: </w:t>
      </w:r>
    </w:p>
    <w:p w:rsidR="000537E0" w:rsidRPr="00BB4C4C" w:rsidRDefault="00753BE9" w:rsidP="00867AE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2.1.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ри организации и проведении массов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мероприяти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63BFB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37E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руководствоваться:</w:t>
      </w:r>
    </w:p>
    <w:p w:rsidR="004B46A6" w:rsidRPr="00BB4C4C" w:rsidRDefault="004B46A6" w:rsidP="00867AE6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распоряжением Правительства Ленинградской области от 26.07.2007 года № 296-р «О порядке организации и проведения культурно-массовых, театрально-зрелищных мероприятий и фейерверков на территории муниципального района (городского округа) Ленинградской области»;</w:t>
      </w:r>
    </w:p>
    <w:p w:rsidR="002523D8" w:rsidRPr="00BB4C4C" w:rsidRDefault="00FE1C97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постановлением администрации МО Сертолово от 21.01.2015 г. № 9 «Об утверждении Положения о порядке организации и проведения массовых мероприятий и фейерверков на территории муниципального образов</w:t>
      </w:r>
      <w:r w:rsidR="005A354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ания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Сертолово Всеволожского муниципального </w:t>
      </w:r>
      <w:r w:rsidR="0088432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Ленинградской области</w:t>
      </w:r>
      <w:r w:rsidR="0095482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197D3A" w:rsidRPr="00BB4C4C" w:rsidRDefault="00197D3A" w:rsidP="00867AE6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постановлением администрации МО Сертолово от 20.07.2020 г. № 626 «Об утверждении Перечня мест с массовым пребыванием людей на территории МО Сертолово.</w:t>
      </w:r>
    </w:p>
    <w:p w:rsidR="002523D8" w:rsidRPr="00BB4C4C" w:rsidRDefault="002523D8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2.2.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азработать и 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на официальном сайте администрации МО Сертолово в информационно-телекоммуникационной сети Интернет Положение о соревнованиях и мероприятиях, указанных в п.1.1</w:t>
      </w:r>
      <w:r w:rsidR="00F34F26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-1.</w:t>
      </w:r>
      <w:r w:rsidR="00C32DAB">
        <w:rPr>
          <w:rFonts w:ascii="Times New Roman" w:eastAsia="Calibri" w:hAnsi="Times New Roman" w:cs="Times New Roman"/>
          <w:sz w:val="28"/>
          <w:szCs w:val="28"/>
          <w:lang w:eastAsia="ru-RU"/>
        </w:rPr>
        <w:t>10</w:t>
      </w:r>
      <w:r w:rsidR="004254A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4B39A0" w:rsidP="00867A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организации безопасности и охраны общественного порядка организовать взаимодействие с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отделом полиции УМВД Российской Федерации по Всеволожскому району Ленинградской области, Группой охраны общественного порядка УМВД Российской Федерации по Всеволожскому району Ленинградской области, командиром ДНД МО Сертолово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84327" w:rsidRPr="00BB4C4C" w:rsidRDefault="00DE54C0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беспечить взаимодействие с силовыми структурами по обмену информацией, обо всех подозрительных ситуациях докладывать представите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лям силовых структур немедленно</w:t>
      </w:r>
      <w:r w:rsidR="00197D3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8336E" w:rsidRPr="00BB4C4C" w:rsidRDefault="00FE1C97" w:rsidP="00867AE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2523D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397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целях предупреждения и пресечения проявлений экстремистского характера совместно с территориальными органами МВД РФ и МЧС РФ принять предусмотренные законом меры по антитеррористической защищенности мест массового пребывания </w:t>
      </w:r>
      <w:r w:rsidR="00140DE2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людей в</w:t>
      </w: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период проведения массовых мероприятий</w:t>
      </w:r>
      <w:r w:rsidR="00D265A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B3A9A" w:rsidRPr="00BB4C4C" w:rsidRDefault="00731D0F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E4426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88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-му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отделу полиции УМВД по Всеволожскому району Ленинградской области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во взаимодействии с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командир</w:t>
      </w:r>
      <w:r w:rsidR="007220EE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ДНД МО Сертолово (при проведении мероприятий, предусмотренных графиком проведения рейдов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ДНД в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рамках муниципальной программы «Безопасный город Сертолово» на 20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23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-202</w:t>
      </w:r>
      <w:r w:rsidR="008B2BBD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304611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г.) принять меры к обеспечению: </w:t>
      </w:r>
    </w:p>
    <w:p w:rsidR="009B3A9A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общественного порядка в местах проведения мероприятий и на прилегающих к ним территориях;</w:t>
      </w:r>
    </w:p>
    <w:p w:rsidR="00A9570B" w:rsidRPr="00BB4C4C" w:rsidRDefault="009B3A9A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- незамедлительного реагирования на информацию, поступающую от граждан обо всех подозрительных предметах, находящихся в районе проведения мероприятий.</w:t>
      </w:r>
    </w:p>
    <w:p w:rsidR="00A9570B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Рекомендовать ГБУЗ ЛО «Станция скорой медицинской помощи» принять меры к обеспечению медицинского сопровождения на период проведения мероприятий.</w:t>
      </w:r>
    </w:p>
    <w:p w:rsidR="008A7B95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8A7B95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Отделу местного самоуправления администрации МО Сертолово направить настоящее постановление в  МАУ «Спортивно-досуговый центр «Высота», МАУ «Сертоловский культурно-спортивный центр «Спектр», 88-й отдел полиции УМВД по Всеволожскому району Ленинградской области, командиру ДНД МО Сертолово.</w:t>
      </w:r>
    </w:p>
    <w:p w:rsidR="00DD438C" w:rsidRPr="00BB4C4C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подписания.</w:t>
      </w:r>
    </w:p>
    <w:p w:rsidR="009B3A9A" w:rsidRPr="00BB4C4C" w:rsidRDefault="00616EE0" w:rsidP="00867AE6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DD438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7. Настоящее постановление подлежит размещению на официальном сайте администрации МО Сертолово в информационно-телекоммуникационной сети Интернет.</w:t>
      </w:r>
    </w:p>
    <w:p w:rsidR="00894E91" w:rsidRDefault="00616EE0" w:rsidP="00867AE6">
      <w:pPr>
        <w:spacing w:after="0" w:line="240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="00DE54C0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F110E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Контроль 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 xml:space="preserve">за исполнением настоящего постановления </w:t>
      </w:r>
      <w:r w:rsidR="00522208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возложить на начальника отдела местного самоуправления администрации МО Сертолово Миллер Е.Г</w:t>
      </w:r>
      <w:r w:rsidR="009B3A9A" w:rsidRPr="00BB4C4C"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  <w:t>.</w:t>
      </w:r>
    </w:p>
    <w:p w:rsidR="00C57426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C57426" w:rsidRPr="00BB4C4C" w:rsidRDefault="00C57426" w:rsidP="00FA1A08">
      <w:pPr>
        <w:spacing w:after="0" w:line="276" w:lineRule="auto"/>
        <w:jc w:val="both"/>
        <w:rPr>
          <w:rFonts w:ascii="Times New Roman" w:eastAsia="Calibri" w:hAnsi="Times New Roman" w:cs="Times New Roman"/>
          <w:color w:val="191919"/>
          <w:sz w:val="28"/>
          <w:szCs w:val="28"/>
          <w:lang w:eastAsia="ru-RU"/>
        </w:rPr>
      </w:pPr>
    </w:p>
    <w:p w:rsidR="003617AF" w:rsidRDefault="009D61D2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И.о. г</w:t>
      </w:r>
      <w:r w:rsidR="009B3A9A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ла</w:t>
      </w:r>
      <w:r w:rsidR="00EB5DB8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</w:t>
      </w:r>
      <w:r w:rsidR="00177D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</w:t>
      </w:r>
      <w:r w:rsidR="003E415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E939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2311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267542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D6006C" w:rsidRPr="00BB4C4C">
        <w:rPr>
          <w:rFonts w:ascii="Times New Roman" w:eastAsia="Calibri" w:hAnsi="Times New Roman" w:cs="Times New Roman"/>
          <w:sz w:val="28"/>
          <w:szCs w:val="28"/>
          <w:lang w:eastAsia="ru-RU"/>
        </w:rPr>
        <w:t>.В.</w:t>
      </w:r>
      <w:r w:rsidR="003158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67542">
        <w:rPr>
          <w:rFonts w:ascii="Times New Roman" w:eastAsia="Calibri" w:hAnsi="Times New Roman" w:cs="Times New Roman"/>
          <w:sz w:val="28"/>
          <w:szCs w:val="28"/>
          <w:lang w:eastAsia="ru-RU"/>
        </w:rPr>
        <w:t>Могильников</w:t>
      </w: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32DAB" w:rsidRDefault="00C32DAB" w:rsidP="00FA1A0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F54B3" w:rsidRPr="003617AF" w:rsidRDefault="009F54B3" w:rsidP="009F54B3">
      <w:pPr>
        <w:tabs>
          <w:tab w:val="left" w:pos="567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</w:t>
      </w:r>
      <w:r w:rsidR="009C1FC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617AF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9F54B3" w:rsidRPr="003617AF" w:rsidRDefault="009F54B3" w:rsidP="009F54B3">
      <w:pPr>
        <w:tabs>
          <w:tab w:val="left" w:pos="5670"/>
        </w:tabs>
        <w:spacing w:after="0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3617A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F54B3" w:rsidRPr="003617AF" w:rsidRDefault="009F54B3" w:rsidP="009F54B3">
      <w:pPr>
        <w:tabs>
          <w:tab w:val="left" w:pos="5670"/>
        </w:tabs>
        <w:spacing w:after="0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3617AF">
        <w:rPr>
          <w:rFonts w:ascii="Times New Roman" w:hAnsi="Times New Roman" w:cs="Times New Roman"/>
          <w:sz w:val="28"/>
          <w:szCs w:val="28"/>
        </w:rPr>
        <w:t>администрации МО Сертолово</w:t>
      </w:r>
    </w:p>
    <w:p w:rsidR="005B3078" w:rsidRDefault="009F54B3" w:rsidP="009F54B3">
      <w:pPr>
        <w:tabs>
          <w:tab w:val="left" w:pos="5670"/>
        </w:tabs>
        <w:spacing w:after="0"/>
        <w:ind w:firstLine="36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67207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DC4AE2">
        <w:rPr>
          <w:rFonts w:ascii="Times New Roman" w:hAnsi="Times New Roman" w:cs="Times New Roman"/>
          <w:sz w:val="28"/>
          <w:szCs w:val="28"/>
        </w:rPr>
        <w:t xml:space="preserve">     </w:t>
      </w:r>
      <w:r w:rsidRPr="003617AF">
        <w:rPr>
          <w:rFonts w:ascii="Times New Roman" w:hAnsi="Times New Roman" w:cs="Times New Roman"/>
          <w:sz w:val="28"/>
          <w:szCs w:val="28"/>
        </w:rPr>
        <w:t xml:space="preserve">от </w:t>
      </w:r>
      <w:r w:rsidR="00DC4AE2">
        <w:rPr>
          <w:rFonts w:ascii="Times New Roman" w:hAnsi="Times New Roman" w:cs="Times New Roman"/>
          <w:sz w:val="28"/>
          <w:szCs w:val="28"/>
        </w:rPr>
        <w:t>29 апреля 2026г №507</w:t>
      </w:r>
    </w:p>
    <w:p w:rsidR="005B3078" w:rsidRDefault="004B2785" w:rsidP="005B3078">
      <w:pPr>
        <w:tabs>
          <w:tab w:val="left" w:pos="3865"/>
        </w:tabs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>
        <w:pict>
          <v:shape id="_x0000_i1026" type="#_x0000_t75" alt="" style="width:24pt;height:24pt"/>
        </w:pict>
      </w:r>
      <w:r w:rsidR="005B3078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>
        <w:pict>
          <v:shape id="_x0000_i1027" type="#_x0000_t75" alt="" style="width:24pt;height:24pt"/>
        </w:pict>
      </w:r>
    </w:p>
    <w:p w:rsidR="00C32DAB" w:rsidRPr="005B3078" w:rsidRDefault="005B3078" w:rsidP="005B3078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1232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12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32DAB" w:rsidRPr="005B3078" w:rsidSect="00816396">
      <w:head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526D" w:rsidRDefault="0060526D" w:rsidP="004D6951">
      <w:pPr>
        <w:spacing w:after="0" w:line="240" w:lineRule="auto"/>
      </w:pPr>
      <w:r>
        <w:separator/>
      </w:r>
    </w:p>
  </w:endnote>
  <w:endnote w:type="continuationSeparator" w:id="1">
    <w:p w:rsidR="0060526D" w:rsidRDefault="0060526D" w:rsidP="004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526D" w:rsidRDefault="0060526D" w:rsidP="004D6951">
      <w:pPr>
        <w:spacing w:after="0" w:line="240" w:lineRule="auto"/>
      </w:pPr>
      <w:r>
        <w:separator/>
      </w:r>
    </w:p>
  </w:footnote>
  <w:footnote w:type="continuationSeparator" w:id="1">
    <w:p w:rsidR="0060526D" w:rsidRDefault="0060526D" w:rsidP="004D69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9990251"/>
      <w:docPartObj>
        <w:docPartGallery w:val="Page Numbers (Top of Page)"/>
        <w:docPartUnique/>
      </w:docPartObj>
    </w:sdtPr>
    <w:sdtContent>
      <w:p w:rsidR="003617AF" w:rsidRDefault="004B2785">
        <w:pPr>
          <w:pStyle w:val="a6"/>
          <w:jc w:val="center"/>
        </w:pPr>
        <w:fldSimple w:instr=" PAGE   \* MERGEFORMAT ">
          <w:r w:rsidR="00DC4AE2">
            <w:rPr>
              <w:noProof/>
            </w:rPr>
            <w:t>5</w:t>
          </w:r>
        </w:fldSimple>
      </w:p>
    </w:sdtContent>
  </w:sdt>
  <w:p w:rsidR="003617AF" w:rsidRDefault="003617A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E2998"/>
    <w:multiLevelType w:val="hybridMultilevel"/>
    <w:tmpl w:val="422E3204"/>
    <w:lvl w:ilvl="0" w:tplc="FE26B9D2">
      <w:start w:val="1"/>
      <w:numFmt w:val="decimal"/>
      <w:lvlText w:val="%1."/>
      <w:lvlJc w:val="left"/>
      <w:pPr>
        <w:ind w:left="111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70" w:hanging="180"/>
      </w:pPr>
      <w:rPr>
        <w:rFonts w:cs="Times New Roman"/>
      </w:rPr>
    </w:lvl>
  </w:abstractNum>
  <w:abstractNum w:abstractNumId="1">
    <w:nsid w:val="27007431"/>
    <w:multiLevelType w:val="hybridMultilevel"/>
    <w:tmpl w:val="35404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2B48"/>
    <w:multiLevelType w:val="multilevel"/>
    <w:tmpl w:val="54F827B8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3">
    <w:nsid w:val="33B85B85"/>
    <w:multiLevelType w:val="hybridMultilevel"/>
    <w:tmpl w:val="CB1EB27C"/>
    <w:lvl w:ilvl="0" w:tplc="3B64EAA8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4E27012"/>
    <w:multiLevelType w:val="multilevel"/>
    <w:tmpl w:val="707E09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0AD686A"/>
    <w:multiLevelType w:val="multilevel"/>
    <w:tmpl w:val="0FD2435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D4B7CD1"/>
    <w:multiLevelType w:val="multilevel"/>
    <w:tmpl w:val="7CD227B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5355390"/>
    <w:multiLevelType w:val="hybridMultilevel"/>
    <w:tmpl w:val="28CC78A2"/>
    <w:lvl w:ilvl="0" w:tplc="C9463CD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515FD"/>
    <w:rsid w:val="00002277"/>
    <w:rsid w:val="00003753"/>
    <w:rsid w:val="00003F97"/>
    <w:rsid w:val="000073C5"/>
    <w:rsid w:val="00010D55"/>
    <w:rsid w:val="00013348"/>
    <w:rsid w:val="000135F0"/>
    <w:rsid w:val="00013BD7"/>
    <w:rsid w:val="00015B4C"/>
    <w:rsid w:val="00017210"/>
    <w:rsid w:val="00017241"/>
    <w:rsid w:val="0002026D"/>
    <w:rsid w:val="000208F7"/>
    <w:rsid w:val="00022A4D"/>
    <w:rsid w:val="00022A5F"/>
    <w:rsid w:val="0002721D"/>
    <w:rsid w:val="00027A82"/>
    <w:rsid w:val="00033A7A"/>
    <w:rsid w:val="00033DA4"/>
    <w:rsid w:val="00034E9B"/>
    <w:rsid w:val="00040185"/>
    <w:rsid w:val="00040847"/>
    <w:rsid w:val="00042091"/>
    <w:rsid w:val="000449F7"/>
    <w:rsid w:val="00045711"/>
    <w:rsid w:val="0005335B"/>
    <w:rsid w:val="000537E0"/>
    <w:rsid w:val="00055417"/>
    <w:rsid w:val="000574E2"/>
    <w:rsid w:val="0006366E"/>
    <w:rsid w:val="00064AEA"/>
    <w:rsid w:val="00064D65"/>
    <w:rsid w:val="00067775"/>
    <w:rsid w:val="000750E5"/>
    <w:rsid w:val="000879E9"/>
    <w:rsid w:val="0009292A"/>
    <w:rsid w:val="000A22E0"/>
    <w:rsid w:val="000A58DD"/>
    <w:rsid w:val="000B2B2A"/>
    <w:rsid w:val="000B3AEE"/>
    <w:rsid w:val="000C06AD"/>
    <w:rsid w:val="000C096B"/>
    <w:rsid w:val="000C1249"/>
    <w:rsid w:val="000C5EF7"/>
    <w:rsid w:val="000C64C9"/>
    <w:rsid w:val="000C6B20"/>
    <w:rsid w:val="000D0661"/>
    <w:rsid w:val="000D6E17"/>
    <w:rsid w:val="000E019D"/>
    <w:rsid w:val="000E2612"/>
    <w:rsid w:val="000E2734"/>
    <w:rsid w:val="000F2E8B"/>
    <w:rsid w:val="000F3779"/>
    <w:rsid w:val="000F52B5"/>
    <w:rsid w:val="001016DA"/>
    <w:rsid w:val="00102659"/>
    <w:rsid w:val="00107195"/>
    <w:rsid w:val="00113DCD"/>
    <w:rsid w:val="00115C15"/>
    <w:rsid w:val="00116FC5"/>
    <w:rsid w:val="0012586E"/>
    <w:rsid w:val="00130737"/>
    <w:rsid w:val="00131F2C"/>
    <w:rsid w:val="00140C89"/>
    <w:rsid w:val="00140DE2"/>
    <w:rsid w:val="00141F85"/>
    <w:rsid w:val="001431FD"/>
    <w:rsid w:val="00143D1D"/>
    <w:rsid w:val="00145F9F"/>
    <w:rsid w:val="00150192"/>
    <w:rsid w:val="0015129A"/>
    <w:rsid w:val="00156ADA"/>
    <w:rsid w:val="00157C1A"/>
    <w:rsid w:val="001626E1"/>
    <w:rsid w:val="00165101"/>
    <w:rsid w:val="001673FA"/>
    <w:rsid w:val="0017456B"/>
    <w:rsid w:val="001750B8"/>
    <w:rsid w:val="00177DC2"/>
    <w:rsid w:val="00182866"/>
    <w:rsid w:val="00190810"/>
    <w:rsid w:val="001928FD"/>
    <w:rsid w:val="00195C22"/>
    <w:rsid w:val="001963C6"/>
    <w:rsid w:val="001965C0"/>
    <w:rsid w:val="00197D3A"/>
    <w:rsid w:val="001A359C"/>
    <w:rsid w:val="001A4836"/>
    <w:rsid w:val="001A53E3"/>
    <w:rsid w:val="001A5FAF"/>
    <w:rsid w:val="001A7C66"/>
    <w:rsid w:val="001B023D"/>
    <w:rsid w:val="001C3FFB"/>
    <w:rsid w:val="001C4611"/>
    <w:rsid w:val="001D4BDE"/>
    <w:rsid w:val="001D7714"/>
    <w:rsid w:val="001E142B"/>
    <w:rsid w:val="001F1384"/>
    <w:rsid w:val="001F6F61"/>
    <w:rsid w:val="0020240E"/>
    <w:rsid w:val="002057AE"/>
    <w:rsid w:val="00207A64"/>
    <w:rsid w:val="00210F4B"/>
    <w:rsid w:val="00213CFB"/>
    <w:rsid w:val="00214E3A"/>
    <w:rsid w:val="00215A0A"/>
    <w:rsid w:val="0022134A"/>
    <w:rsid w:val="002224F1"/>
    <w:rsid w:val="0022299E"/>
    <w:rsid w:val="002249CD"/>
    <w:rsid w:val="002259E4"/>
    <w:rsid w:val="00226104"/>
    <w:rsid w:val="00226B10"/>
    <w:rsid w:val="00227FEC"/>
    <w:rsid w:val="002311DE"/>
    <w:rsid w:val="002358D0"/>
    <w:rsid w:val="00247F69"/>
    <w:rsid w:val="002523D8"/>
    <w:rsid w:val="00253D1D"/>
    <w:rsid w:val="0025422A"/>
    <w:rsid w:val="00254AD4"/>
    <w:rsid w:val="00260748"/>
    <w:rsid w:val="00261DF8"/>
    <w:rsid w:val="00263F6C"/>
    <w:rsid w:val="0026699A"/>
    <w:rsid w:val="00267542"/>
    <w:rsid w:val="00267FC2"/>
    <w:rsid w:val="002709BF"/>
    <w:rsid w:val="00273F0D"/>
    <w:rsid w:val="002740D3"/>
    <w:rsid w:val="002839F6"/>
    <w:rsid w:val="002852BD"/>
    <w:rsid w:val="00287507"/>
    <w:rsid w:val="00292CD4"/>
    <w:rsid w:val="002956B8"/>
    <w:rsid w:val="002A1BF5"/>
    <w:rsid w:val="002A3A53"/>
    <w:rsid w:val="002B0C89"/>
    <w:rsid w:val="002B17AC"/>
    <w:rsid w:val="002B260D"/>
    <w:rsid w:val="002B37AB"/>
    <w:rsid w:val="002B58E8"/>
    <w:rsid w:val="002C4701"/>
    <w:rsid w:val="002C635B"/>
    <w:rsid w:val="002C6426"/>
    <w:rsid w:val="002C7D91"/>
    <w:rsid w:val="002D7B08"/>
    <w:rsid w:val="002E075C"/>
    <w:rsid w:val="002E0791"/>
    <w:rsid w:val="002E3D09"/>
    <w:rsid w:val="002E5DE0"/>
    <w:rsid w:val="002E69E9"/>
    <w:rsid w:val="002F35E0"/>
    <w:rsid w:val="003016A1"/>
    <w:rsid w:val="00304611"/>
    <w:rsid w:val="00307DAE"/>
    <w:rsid w:val="003158DE"/>
    <w:rsid w:val="00316CDB"/>
    <w:rsid w:val="00317A12"/>
    <w:rsid w:val="0032412F"/>
    <w:rsid w:val="003332FA"/>
    <w:rsid w:val="003414F1"/>
    <w:rsid w:val="00342376"/>
    <w:rsid w:val="003437DF"/>
    <w:rsid w:val="00353A46"/>
    <w:rsid w:val="00356B0E"/>
    <w:rsid w:val="003602EC"/>
    <w:rsid w:val="003617AF"/>
    <w:rsid w:val="00363BFB"/>
    <w:rsid w:val="003653A9"/>
    <w:rsid w:val="00367607"/>
    <w:rsid w:val="003721E6"/>
    <w:rsid w:val="003770CC"/>
    <w:rsid w:val="00380261"/>
    <w:rsid w:val="00382E91"/>
    <w:rsid w:val="003876F8"/>
    <w:rsid w:val="00391837"/>
    <w:rsid w:val="00392117"/>
    <w:rsid w:val="003A0C56"/>
    <w:rsid w:val="003A3638"/>
    <w:rsid w:val="003A44E5"/>
    <w:rsid w:val="003B1219"/>
    <w:rsid w:val="003B23B2"/>
    <w:rsid w:val="003B2A2D"/>
    <w:rsid w:val="003B59DD"/>
    <w:rsid w:val="003B6E6F"/>
    <w:rsid w:val="003C1AE4"/>
    <w:rsid w:val="003C49AC"/>
    <w:rsid w:val="003C4DB4"/>
    <w:rsid w:val="003C7FE4"/>
    <w:rsid w:val="003D148B"/>
    <w:rsid w:val="003D41E0"/>
    <w:rsid w:val="003D42B3"/>
    <w:rsid w:val="003E0069"/>
    <w:rsid w:val="003E4159"/>
    <w:rsid w:val="003E5BBE"/>
    <w:rsid w:val="003E7807"/>
    <w:rsid w:val="003F234E"/>
    <w:rsid w:val="003F4EDE"/>
    <w:rsid w:val="003F5254"/>
    <w:rsid w:val="00400297"/>
    <w:rsid w:val="00407BD1"/>
    <w:rsid w:val="004146B4"/>
    <w:rsid w:val="004167AE"/>
    <w:rsid w:val="00421120"/>
    <w:rsid w:val="004217C1"/>
    <w:rsid w:val="00422CCC"/>
    <w:rsid w:val="004254A7"/>
    <w:rsid w:val="004265BD"/>
    <w:rsid w:val="00430AE5"/>
    <w:rsid w:val="0043107B"/>
    <w:rsid w:val="00431169"/>
    <w:rsid w:val="0043286A"/>
    <w:rsid w:val="004359E8"/>
    <w:rsid w:val="00436CF7"/>
    <w:rsid w:val="00441C03"/>
    <w:rsid w:val="00442CD0"/>
    <w:rsid w:val="0044391C"/>
    <w:rsid w:val="0044415E"/>
    <w:rsid w:val="00444C39"/>
    <w:rsid w:val="0044560A"/>
    <w:rsid w:val="0044597D"/>
    <w:rsid w:val="004467F2"/>
    <w:rsid w:val="0045085C"/>
    <w:rsid w:val="00450FE2"/>
    <w:rsid w:val="004510A3"/>
    <w:rsid w:val="00455426"/>
    <w:rsid w:val="00456371"/>
    <w:rsid w:val="004614C5"/>
    <w:rsid w:val="00464099"/>
    <w:rsid w:val="00464222"/>
    <w:rsid w:val="004774BB"/>
    <w:rsid w:val="004825F9"/>
    <w:rsid w:val="00484589"/>
    <w:rsid w:val="0048640F"/>
    <w:rsid w:val="004976AA"/>
    <w:rsid w:val="004B204F"/>
    <w:rsid w:val="004B2785"/>
    <w:rsid w:val="004B39A0"/>
    <w:rsid w:val="004B46A6"/>
    <w:rsid w:val="004B5C30"/>
    <w:rsid w:val="004D1A4A"/>
    <w:rsid w:val="004D3636"/>
    <w:rsid w:val="004D438C"/>
    <w:rsid w:val="004D6605"/>
    <w:rsid w:val="004D6951"/>
    <w:rsid w:val="004E168A"/>
    <w:rsid w:val="004E1D2D"/>
    <w:rsid w:val="004E45DA"/>
    <w:rsid w:val="004E5F79"/>
    <w:rsid w:val="004E7F88"/>
    <w:rsid w:val="004F11E6"/>
    <w:rsid w:val="004F13C4"/>
    <w:rsid w:val="004F4373"/>
    <w:rsid w:val="004F4E25"/>
    <w:rsid w:val="004F5435"/>
    <w:rsid w:val="004F6520"/>
    <w:rsid w:val="0050232C"/>
    <w:rsid w:val="00503AE9"/>
    <w:rsid w:val="00507ABE"/>
    <w:rsid w:val="005111A2"/>
    <w:rsid w:val="00513D67"/>
    <w:rsid w:val="00522208"/>
    <w:rsid w:val="005243C5"/>
    <w:rsid w:val="005319C1"/>
    <w:rsid w:val="00536CC7"/>
    <w:rsid w:val="005377DC"/>
    <w:rsid w:val="005411B3"/>
    <w:rsid w:val="005413ED"/>
    <w:rsid w:val="00551DDC"/>
    <w:rsid w:val="0055237C"/>
    <w:rsid w:val="00553573"/>
    <w:rsid w:val="00556580"/>
    <w:rsid w:val="00556E39"/>
    <w:rsid w:val="00564354"/>
    <w:rsid w:val="00565879"/>
    <w:rsid w:val="00570F15"/>
    <w:rsid w:val="005735CB"/>
    <w:rsid w:val="005805AC"/>
    <w:rsid w:val="0058336E"/>
    <w:rsid w:val="00585073"/>
    <w:rsid w:val="00590397"/>
    <w:rsid w:val="005A354D"/>
    <w:rsid w:val="005A5134"/>
    <w:rsid w:val="005A6376"/>
    <w:rsid w:val="005A73B3"/>
    <w:rsid w:val="005A77EE"/>
    <w:rsid w:val="005A79A2"/>
    <w:rsid w:val="005B3018"/>
    <w:rsid w:val="005B3078"/>
    <w:rsid w:val="005B741F"/>
    <w:rsid w:val="005C030F"/>
    <w:rsid w:val="005C193D"/>
    <w:rsid w:val="005C2B6A"/>
    <w:rsid w:val="005D3278"/>
    <w:rsid w:val="005D6044"/>
    <w:rsid w:val="005D655E"/>
    <w:rsid w:val="005E0530"/>
    <w:rsid w:val="005E23C6"/>
    <w:rsid w:val="005E3D42"/>
    <w:rsid w:val="005E5D9B"/>
    <w:rsid w:val="005F0B0F"/>
    <w:rsid w:val="005F243B"/>
    <w:rsid w:val="005F27BE"/>
    <w:rsid w:val="005F5C54"/>
    <w:rsid w:val="0060526D"/>
    <w:rsid w:val="0060717B"/>
    <w:rsid w:val="00612E59"/>
    <w:rsid w:val="00613616"/>
    <w:rsid w:val="0061542F"/>
    <w:rsid w:val="0061586A"/>
    <w:rsid w:val="00616EE0"/>
    <w:rsid w:val="00624B68"/>
    <w:rsid w:val="0062509D"/>
    <w:rsid w:val="0062658A"/>
    <w:rsid w:val="0063060A"/>
    <w:rsid w:val="00630863"/>
    <w:rsid w:val="0063293D"/>
    <w:rsid w:val="00634181"/>
    <w:rsid w:val="0064573B"/>
    <w:rsid w:val="00652D12"/>
    <w:rsid w:val="006546B1"/>
    <w:rsid w:val="00656770"/>
    <w:rsid w:val="00657C84"/>
    <w:rsid w:val="0066217E"/>
    <w:rsid w:val="0066291D"/>
    <w:rsid w:val="00663454"/>
    <w:rsid w:val="00664F55"/>
    <w:rsid w:val="0067191F"/>
    <w:rsid w:val="00672071"/>
    <w:rsid w:val="00675AAA"/>
    <w:rsid w:val="006776A7"/>
    <w:rsid w:val="00681FDB"/>
    <w:rsid w:val="006931A3"/>
    <w:rsid w:val="00694D80"/>
    <w:rsid w:val="00696491"/>
    <w:rsid w:val="006964B4"/>
    <w:rsid w:val="0069737D"/>
    <w:rsid w:val="006978DB"/>
    <w:rsid w:val="00697F24"/>
    <w:rsid w:val="006C2C0B"/>
    <w:rsid w:val="006C2E68"/>
    <w:rsid w:val="006C437E"/>
    <w:rsid w:val="006C70A0"/>
    <w:rsid w:val="006D2E96"/>
    <w:rsid w:val="006D39EB"/>
    <w:rsid w:val="006E2213"/>
    <w:rsid w:val="006E41F6"/>
    <w:rsid w:val="006E494C"/>
    <w:rsid w:val="006E73EF"/>
    <w:rsid w:val="006E7678"/>
    <w:rsid w:val="006E7D1C"/>
    <w:rsid w:val="006F0171"/>
    <w:rsid w:val="006F36FD"/>
    <w:rsid w:val="006F75C4"/>
    <w:rsid w:val="007005EE"/>
    <w:rsid w:val="007020CD"/>
    <w:rsid w:val="00705503"/>
    <w:rsid w:val="0070550B"/>
    <w:rsid w:val="00705D19"/>
    <w:rsid w:val="0071137A"/>
    <w:rsid w:val="007208F8"/>
    <w:rsid w:val="007213D0"/>
    <w:rsid w:val="007216F2"/>
    <w:rsid w:val="007220EE"/>
    <w:rsid w:val="00722D6E"/>
    <w:rsid w:val="0072453E"/>
    <w:rsid w:val="0072620D"/>
    <w:rsid w:val="00731D0F"/>
    <w:rsid w:val="00733314"/>
    <w:rsid w:val="00734A7D"/>
    <w:rsid w:val="00736A12"/>
    <w:rsid w:val="0074708E"/>
    <w:rsid w:val="0074740E"/>
    <w:rsid w:val="00750FF0"/>
    <w:rsid w:val="00751E11"/>
    <w:rsid w:val="00752C18"/>
    <w:rsid w:val="0075344D"/>
    <w:rsid w:val="00753BE9"/>
    <w:rsid w:val="00757471"/>
    <w:rsid w:val="00760B33"/>
    <w:rsid w:val="007631D9"/>
    <w:rsid w:val="00767450"/>
    <w:rsid w:val="007703FC"/>
    <w:rsid w:val="00771E61"/>
    <w:rsid w:val="00776BF1"/>
    <w:rsid w:val="007810AD"/>
    <w:rsid w:val="00781BFA"/>
    <w:rsid w:val="00782CE6"/>
    <w:rsid w:val="00784773"/>
    <w:rsid w:val="007879C1"/>
    <w:rsid w:val="0079339A"/>
    <w:rsid w:val="00796B71"/>
    <w:rsid w:val="007A65C3"/>
    <w:rsid w:val="007A7803"/>
    <w:rsid w:val="007B3C02"/>
    <w:rsid w:val="007C0F55"/>
    <w:rsid w:val="007E6949"/>
    <w:rsid w:val="007F659C"/>
    <w:rsid w:val="007F7902"/>
    <w:rsid w:val="00805C7D"/>
    <w:rsid w:val="0081378D"/>
    <w:rsid w:val="00814C17"/>
    <w:rsid w:val="00816396"/>
    <w:rsid w:val="00821933"/>
    <w:rsid w:val="00822409"/>
    <w:rsid w:val="00822D78"/>
    <w:rsid w:val="008258ED"/>
    <w:rsid w:val="00825C47"/>
    <w:rsid w:val="00831205"/>
    <w:rsid w:val="00836138"/>
    <w:rsid w:val="00844114"/>
    <w:rsid w:val="00851944"/>
    <w:rsid w:val="00852B01"/>
    <w:rsid w:val="00853BAF"/>
    <w:rsid w:val="0085778D"/>
    <w:rsid w:val="00860A5A"/>
    <w:rsid w:val="00862586"/>
    <w:rsid w:val="008631E4"/>
    <w:rsid w:val="00863E8B"/>
    <w:rsid w:val="0086631A"/>
    <w:rsid w:val="00867AE6"/>
    <w:rsid w:val="00871793"/>
    <w:rsid w:val="00871F5F"/>
    <w:rsid w:val="00872DB0"/>
    <w:rsid w:val="0087742F"/>
    <w:rsid w:val="00884327"/>
    <w:rsid w:val="00887BC6"/>
    <w:rsid w:val="00891C96"/>
    <w:rsid w:val="008933B4"/>
    <w:rsid w:val="008946C7"/>
    <w:rsid w:val="00894E91"/>
    <w:rsid w:val="008A17DD"/>
    <w:rsid w:val="008A2863"/>
    <w:rsid w:val="008A3CE5"/>
    <w:rsid w:val="008A76CE"/>
    <w:rsid w:val="008A7B95"/>
    <w:rsid w:val="008B0F0D"/>
    <w:rsid w:val="008B122D"/>
    <w:rsid w:val="008B2BBD"/>
    <w:rsid w:val="008B5EF1"/>
    <w:rsid w:val="008C0E37"/>
    <w:rsid w:val="008C6191"/>
    <w:rsid w:val="008C75BC"/>
    <w:rsid w:val="008C7FFA"/>
    <w:rsid w:val="008D6BDA"/>
    <w:rsid w:val="008E68E7"/>
    <w:rsid w:val="008E6F21"/>
    <w:rsid w:val="008F345F"/>
    <w:rsid w:val="0090261F"/>
    <w:rsid w:val="00902B2A"/>
    <w:rsid w:val="009053AB"/>
    <w:rsid w:val="00906B9E"/>
    <w:rsid w:val="00907D08"/>
    <w:rsid w:val="00910AD7"/>
    <w:rsid w:val="009140B2"/>
    <w:rsid w:val="00915B70"/>
    <w:rsid w:val="00917A50"/>
    <w:rsid w:val="0092003A"/>
    <w:rsid w:val="00920699"/>
    <w:rsid w:val="00922CA4"/>
    <w:rsid w:val="0092587B"/>
    <w:rsid w:val="00934A30"/>
    <w:rsid w:val="00941030"/>
    <w:rsid w:val="0094495F"/>
    <w:rsid w:val="00950CF7"/>
    <w:rsid w:val="009515FD"/>
    <w:rsid w:val="00954342"/>
    <w:rsid w:val="00954481"/>
    <w:rsid w:val="00954820"/>
    <w:rsid w:val="00957EAC"/>
    <w:rsid w:val="009608D8"/>
    <w:rsid w:val="009625AE"/>
    <w:rsid w:val="0096382F"/>
    <w:rsid w:val="00965CAE"/>
    <w:rsid w:val="00971F22"/>
    <w:rsid w:val="009736BA"/>
    <w:rsid w:val="00974507"/>
    <w:rsid w:val="00976C6D"/>
    <w:rsid w:val="00983462"/>
    <w:rsid w:val="00983947"/>
    <w:rsid w:val="00986334"/>
    <w:rsid w:val="00987E46"/>
    <w:rsid w:val="009924FB"/>
    <w:rsid w:val="009936E0"/>
    <w:rsid w:val="009940E6"/>
    <w:rsid w:val="00996DD9"/>
    <w:rsid w:val="009A33F5"/>
    <w:rsid w:val="009A3DB5"/>
    <w:rsid w:val="009A61AA"/>
    <w:rsid w:val="009A7F78"/>
    <w:rsid w:val="009B0DA1"/>
    <w:rsid w:val="009B1E2F"/>
    <w:rsid w:val="009B2D3D"/>
    <w:rsid w:val="009B34B5"/>
    <w:rsid w:val="009B3A9A"/>
    <w:rsid w:val="009B5D7C"/>
    <w:rsid w:val="009C1CEE"/>
    <w:rsid w:val="009C1FC2"/>
    <w:rsid w:val="009C2283"/>
    <w:rsid w:val="009C3B5C"/>
    <w:rsid w:val="009C4B0B"/>
    <w:rsid w:val="009D0BC6"/>
    <w:rsid w:val="009D15C3"/>
    <w:rsid w:val="009D61D2"/>
    <w:rsid w:val="009E13C7"/>
    <w:rsid w:val="009E15B3"/>
    <w:rsid w:val="009E3871"/>
    <w:rsid w:val="009E4BD7"/>
    <w:rsid w:val="009F0110"/>
    <w:rsid w:val="009F1C4C"/>
    <w:rsid w:val="009F54B3"/>
    <w:rsid w:val="009F5EF3"/>
    <w:rsid w:val="00A029E3"/>
    <w:rsid w:val="00A0465C"/>
    <w:rsid w:val="00A04D34"/>
    <w:rsid w:val="00A0752F"/>
    <w:rsid w:val="00A138A9"/>
    <w:rsid w:val="00A13EAF"/>
    <w:rsid w:val="00A14AF6"/>
    <w:rsid w:val="00A14C92"/>
    <w:rsid w:val="00A2155B"/>
    <w:rsid w:val="00A272DA"/>
    <w:rsid w:val="00A32E72"/>
    <w:rsid w:val="00A377B9"/>
    <w:rsid w:val="00A43F12"/>
    <w:rsid w:val="00A440B1"/>
    <w:rsid w:val="00A4570D"/>
    <w:rsid w:val="00A52431"/>
    <w:rsid w:val="00A5630B"/>
    <w:rsid w:val="00A565FA"/>
    <w:rsid w:val="00A56D5C"/>
    <w:rsid w:val="00A6085C"/>
    <w:rsid w:val="00A622C1"/>
    <w:rsid w:val="00A6467C"/>
    <w:rsid w:val="00A651FF"/>
    <w:rsid w:val="00A670D1"/>
    <w:rsid w:val="00A67BA3"/>
    <w:rsid w:val="00A67C29"/>
    <w:rsid w:val="00A705E7"/>
    <w:rsid w:val="00A719D4"/>
    <w:rsid w:val="00A73755"/>
    <w:rsid w:val="00A73E6C"/>
    <w:rsid w:val="00A904C7"/>
    <w:rsid w:val="00A948D4"/>
    <w:rsid w:val="00A9570B"/>
    <w:rsid w:val="00A9723F"/>
    <w:rsid w:val="00A97AC7"/>
    <w:rsid w:val="00AA345E"/>
    <w:rsid w:val="00AA5A82"/>
    <w:rsid w:val="00AB3F0C"/>
    <w:rsid w:val="00AB3F5F"/>
    <w:rsid w:val="00AB5333"/>
    <w:rsid w:val="00AC031F"/>
    <w:rsid w:val="00AC303F"/>
    <w:rsid w:val="00AC3C2D"/>
    <w:rsid w:val="00AC3F09"/>
    <w:rsid w:val="00AC54B9"/>
    <w:rsid w:val="00AC6553"/>
    <w:rsid w:val="00AD0FDF"/>
    <w:rsid w:val="00AD5511"/>
    <w:rsid w:val="00AD5BD2"/>
    <w:rsid w:val="00AE572A"/>
    <w:rsid w:val="00AE5E79"/>
    <w:rsid w:val="00AF2AFE"/>
    <w:rsid w:val="00AF3127"/>
    <w:rsid w:val="00AF3603"/>
    <w:rsid w:val="00AF76F2"/>
    <w:rsid w:val="00B01493"/>
    <w:rsid w:val="00B03497"/>
    <w:rsid w:val="00B03925"/>
    <w:rsid w:val="00B047A0"/>
    <w:rsid w:val="00B10635"/>
    <w:rsid w:val="00B129B8"/>
    <w:rsid w:val="00B15154"/>
    <w:rsid w:val="00B315AE"/>
    <w:rsid w:val="00B318B8"/>
    <w:rsid w:val="00B319EB"/>
    <w:rsid w:val="00B34386"/>
    <w:rsid w:val="00B348AC"/>
    <w:rsid w:val="00B36718"/>
    <w:rsid w:val="00B37AC3"/>
    <w:rsid w:val="00B421F8"/>
    <w:rsid w:val="00B44DEF"/>
    <w:rsid w:val="00B466B6"/>
    <w:rsid w:val="00B51502"/>
    <w:rsid w:val="00B51F59"/>
    <w:rsid w:val="00B52693"/>
    <w:rsid w:val="00B6232C"/>
    <w:rsid w:val="00B62388"/>
    <w:rsid w:val="00B638E2"/>
    <w:rsid w:val="00B63B8F"/>
    <w:rsid w:val="00B6574E"/>
    <w:rsid w:val="00B73BB4"/>
    <w:rsid w:val="00B73D32"/>
    <w:rsid w:val="00B769D5"/>
    <w:rsid w:val="00B81863"/>
    <w:rsid w:val="00B863AB"/>
    <w:rsid w:val="00B863E6"/>
    <w:rsid w:val="00B87A30"/>
    <w:rsid w:val="00B87DF3"/>
    <w:rsid w:val="00B94C04"/>
    <w:rsid w:val="00B96410"/>
    <w:rsid w:val="00BB1612"/>
    <w:rsid w:val="00BB4C4C"/>
    <w:rsid w:val="00BC3C7D"/>
    <w:rsid w:val="00BC3CEC"/>
    <w:rsid w:val="00BC4F80"/>
    <w:rsid w:val="00BD46E6"/>
    <w:rsid w:val="00BD5631"/>
    <w:rsid w:val="00BD5B35"/>
    <w:rsid w:val="00BD6690"/>
    <w:rsid w:val="00BE5DEE"/>
    <w:rsid w:val="00BF0EE7"/>
    <w:rsid w:val="00BF110E"/>
    <w:rsid w:val="00BF1708"/>
    <w:rsid w:val="00BF3371"/>
    <w:rsid w:val="00BF4EC2"/>
    <w:rsid w:val="00BF6A3E"/>
    <w:rsid w:val="00C00903"/>
    <w:rsid w:val="00C07501"/>
    <w:rsid w:val="00C11131"/>
    <w:rsid w:val="00C11504"/>
    <w:rsid w:val="00C149F9"/>
    <w:rsid w:val="00C1696E"/>
    <w:rsid w:val="00C16E4B"/>
    <w:rsid w:val="00C20811"/>
    <w:rsid w:val="00C20F3E"/>
    <w:rsid w:val="00C320D4"/>
    <w:rsid w:val="00C32CBB"/>
    <w:rsid w:val="00C32DAB"/>
    <w:rsid w:val="00C421D9"/>
    <w:rsid w:val="00C44ECE"/>
    <w:rsid w:val="00C45EC3"/>
    <w:rsid w:val="00C51B27"/>
    <w:rsid w:val="00C55583"/>
    <w:rsid w:val="00C57426"/>
    <w:rsid w:val="00C648C5"/>
    <w:rsid w:val="00C65DD8"/>
    <w:rsid w:val="00C6706B"/>
    <w:rsid w:val="00C71299"/>
    <w:rsid w:val="00C72F5A"/>
    <w:rsid w:val="00C777A3"/>
    <w:rsid w:val="00C83423"/>
    <w:rsid w:val="00C83848"/>
    <w:rsid w:val="00C84FBC"/>
    <w:rsid w:val="00C8546A"/>
    <w:rsid w:val="00C860D6"/>
    <w:rsid w:val="00C86D37"/>
    <w:rsid w:val="00C90FA6"/>
    <w:rsid w:val="00C932E1"/>
    <w:rsid w:val="00C9498E"/>
    <w:rsid w:val="00C97D90"/>
    <w:rsid w:val="00CA451F"/>
    <w:rsid w:val="00CB4F21"/>
    <w:rsid w:val="00CC1A64"/>
    <w:rsid w:val="00CC36C1"/>
    <w:rsid w:val="00CC4AD3"/>
    <w:rsid w:val="00CC5EA7"/>
    <w:rsid w:val="00CD067F"/>
    <w:rsid w:val="00CD3D1E"/>
    <w:rsid w:val="00CD6F73"/>
    <w:rsid w:val="00CE017A"/>
    <w:rsid w:val="00CE067E"/>
    <w:rsid w:val="00CE5838"/>
    <w:rsid w:val="00CE5982"/>
    <w:rsid w:val="00CE6075"/>
    <w:rsid w:val="00CE669A"/>
    <w:rsid w:val="00CE7762"/>
    <w:rsid w:val="00CF07F7"/>
    <w:rsid w:val="00CF2487"/>
    <w:rsid w:val="00CF35BC"/>
    <w:rsid w:val="00CF542F"/>
    <w:rsid w:val="00CF55D3"/>
    <w:rsid w:val="00D02551"/>
    <w:rsid w:val="00D104F2"/>
    <w:rsid w:val="00D14A1A"/>
    <w:rsid w:val="00D15A17"/>
    <w:rsid w:val="00D15E38"/>
    <w:rsid w:val="00D207BB"/>
    <w:rsid w:val="00D21DF5"/>
    <w:rsid w:val="00D2232F"/>
    <w:rsid w:val="00D265AC"/>
    <w:rsid w:val="00D275E4"/>
    <w:rsid w:val="00D3042C"/>
    <w:rsid w:val="00D30A4D"/>
    <w:rsid w:val="00D3499D"/>
    <w:rsid w:val="00D3501E"/>
    <w:rsid w:val="00D36ADD"/>
    <w:rsid w:val="00D378FD"/>
    <w:rsid w:val="00D43F4D"/>
    <w:rsid w:val="00D44C74"/>
    <w:rsid w:val="00D4515B"/>
    <w:rsid w:val="00D45FEA"/>
    <w:rsid w:val="00D46AE7"/>
    <w:rsid w:val="00D4763B"/>
    <w:rsid w:val="00D47A65"/>
    <w:rsid w:val="00D50E13"/>
    <w:rsid w:val="00D52A62"/>
    <w:rsid w:val="00D5361D"/>
    <w:rsid w:val="00D54253"/>
    <w:rsid w:val="00D55092"/>
    <w:rsid w:val="00D57407"/>
    <w:rsid w:val="00D6006C"/>
    <w:rsid w:val="00D636B0"/>
    <w:rsid w:val="00D63B6E"/>
    <w:rsid w:val="00D67166"/>
    <w:rsid w:val="00D67D11"/>
    <w:rsid w:val="00D72BA6"/>
    <w:rsid w:val="00D73AED"/>
    <w:rsid w:val="00D7508C"/>
    <w:rsid w:val="00D75563"/>
    <w:rsid w:val="00D76B87"/>
    <w:rsid w:val="00D926DF"/>
    <w:rsid w:val="00D92882"/>
    <w:rsid w:val="00D93B37"/>
    <w:rsid w:val="00DA0926"/>
    <w:rsid w:val="00DA114E"/>
    <w:rsid w:val="00DA4193"/>
    <w:rsid w:val="00DA50FC"/>
    <w:rsid w:val="00DB2CDA"/>
    <w:rsid w:val="00DB7248"/>
    <w:rsid w:val="00DB7A2A"/>
    <w:rsid w:val="00DC185D"/>
    <w:rsid w:val="00DC27E7"/>
    <w:rsid w:val="00DC4465"/>
    <w:rsid w:val="00DC4AE2"/>
    <w:rsid w:val="00DD1FCA"/>
    <w:rsid w:val="00DD2E11"/>
    <w:rsid w:val="00DD4351"/>
    <w:rsid w:val="00DD438C"/>
    <w:rsid w:val="00DD6780"/>
    <w:rsid w:val="00DE1341"/>
    <w:rsid w:val="00DE31F1"/>
    <w:rsid w:val="00DE52C7"/>
    <w:rsid w:val="00DE54C0"/>
    <w:rsid w:val="00DE573C"/>
    <w:rsid w:val="00DF3874"/>
    <w:rsid w:val="00DF54E3"/>
    <w:rsid w:val="00DF6B13"/>
    <w:rsid w:val="00E04694"/>
    <w:rsid w:val="00E051B8"/>
    <w:rsid w:val="00E0796F"/>
    <w:rsid w:val="00E23C1A"/>
    <w:rsid w:val="00E268F4"/>
    <w:rsid w:val="00E27648"/>
    <w:rsid w:val="00E27A2E"/>
    <w:rsid w:val="00E35107"/>
    <w:rsid w:val="00E409B7"/>
    <w:rsid w:val="00E44261"/>
    <w:rsid w:val="00E44A84"/>
    <w:rsid w:val="00E53F0E"/>
    <w:rsid w:val="00E5627C"/>
    <w:rsid w:val="00E56ABA"/>
    <w:rsid w:val="00E66AA0"/>
    <w:rsid w:val="00E6795E"/>
    <w:rsid w:val="00E80C91"/>
    <w:rsid w:val="00E82DD7"/>
    <w:rsid w:val="00E905C9"/>
    <w:rsid w:val="00E9394A"/>
    <w:rsid w:val="00E94570"/>
    <w:rsid w:val="00EA40EE"/>
    <w:rsid w:val="00EA5770"/>
    <w:rsid w:val="00EA6C09"/>
    <w:rsid w:val="00EB37EA"/>
    <w:rsid w:val="00EB5D69"/>
    <w:rsid w:val="00EB5DB8"/>
    <w:rsid w:val="00EC7458"/>
    <w:rsid w:val="00EC7625"/>
    <w:rsid w:val="00ED7FB3"/>
    <w:rsid w:val="00EE7299"/>
    <w:rsid w:val="00EF392F"/>
    <w:rsid w:val="00EF5D95"/>
    <w:rsid w:val="00EF7C7C"/>
    <w:rsid w:val="00F02E23"/>
    <w:rsid w:val="00F03E60"/>
    <w:rsid w:val="00F0470F"/>
    <w:rsid w:val="00F10679"/>
    <w:rsid w:val="00F110CE"/>
    <w:rsid w:val="00F11B61"/>
    <w:rsid w:val="00F1468C"/>
    <w:rsid w:val="00F20029"/>
    <w:rsid w:val="00F201E5"/>
    <w:rsid w:val="00F2061B"/>
    <w:rsid w:val="00F31FBF"/>
    <w:rsid w:val="00F34F26"/>
    <w:rsid w:val="00F3705E"/>
    <w:rsid w:val="00F37579"/>
    <w:rsid w:val="00F4455A"/>
    <w:rsid w:val="00F46E0A"/>
    <w:rsid w:val="00F47592"/>
    <w:rsid w:val="00F50346"/>
    <w:rsid w:val="00F50B88"/>
    <w:rsid w:val="00F577D1"/>
    <w:rsid w:val="00F6066E"/>
    <w:rsid w:val="00F60FED"/>
    <w:rsid w:val="00F64B66"/>
    <w:rsid w:val="00F651CD"/>
    <w:rsid w:val="00F656AE"/>
    <w:rsid w:val="00F65975"/>
    <w:rsid w:val="00F679A9"/>
    <w:rsid w:val="00F7465B"/>
    <w:rsid w:val="00F7727F"/>
    <w:rsid w:val="00F81561"/>
    <w:rsid w:val="00F82E60"/>
    <w:rsid w:val="00F868E6"/>
    <w:rsid w:val="00F87799"/>
    <w:rsid w:val="00F900B6"/>
    <w:rsid w:val="00F918FA"/>
    <w:rsid w:val="00F92532"/>
    <w:rsid w:val="00F952DD"/>
    <w:rsid w:val="00F96633"/>
    <w:rsid w:val="00FA0E77"/>
    <w:rsid w:val="00FA16E9"/>
    <w:rsid w:val="00FA1A08"/>
    <w:rsid w:val="00FA2927"/>
    <w:rsid w:val="00FA50E1"/>
    <w:rsid w:val="00FB20AE"/>
    <w:rsid w:val="00FB3214"/>
    <w:rsid w:val="00FB6F87"/>
    <w:rsid w:val="00FC7CEC"/>
    <w:rsid w:val="00FD0356"/>
    <w:rsid w:val="00FD6ABB"/>
    <w:rsid w:val="00FE09C7"/>
    <w:rsid w:val="00FE1C97"/>
    <w:rsid w:val="00FE3E70"/>
    <w:rsid w:val="00FF0B25"/>
    <w:rsid w:val="00FF325B"/>
    <w:rsid w:val="00FF4A75"/>
    <w:rsid w:val="00FF5146"/>
    <w:rsid w:val="00FF79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  <w:style w:type="paragraph" w:styleId="ae">
    <w:name w:val="Normal (Web)"/>
    <w:basedOn w:val="a"/>
    <w:uiPriority w:val="99"/>
    <w:unhideWhenUsed/>
    <w:rsid w:val="00DD4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aliases w:val="docy,v5,1268,bqiaagaaeyqcaaagiaiaaamibaaabtaeaaaaaaaaaaaaaaaaaaaaaaaaaaaaaaaaaaaaaaaaaaaaaaaaaaaaaaaaaaaaaaaaaaaaaaaaaaaaaaaaaaaaaaaaaaaaaaaaaaaaaaaaaaaaaaaaaaaaaaaaaaaaaaaaaaaaaaaaaaaaaaaaaaaaaaaaaaaaaaaaaaaaaaaaaaaaaaaaaaaaaaaaaaaaaaaaaaaaaaaa"/>
    <w:basedOn w:val="a0"/>
    <w:rsid w:val="00FB6F87"/>
  </w:style>
  <w:style w:type="paragraph" w:styleId="af">
    <w:name w:val="No Spacing"/>
    <w:uiPriority w:val="1"/>
    <w:qFormat/>
    <w:rsid w:val="00FA1A08"/>
    <w:pPr>
      <w:spacing w:after="0" w:line="240" w:lineRule="auto"/>
    </w:pPr>
  </w:style>
  <w:style w:type="paragraph" w:customStyle="1" w:styleId="2402">
    <w:name w:val="2402"/>
    <w:aliases w:val="bqiaagaaeyqcaaagiaiaaangbgaabw4gaaaaaaaaaaaaaaaaaaaaaaaaaaaaaaaaaaaaaaaaaaaaaaaaaaaaaaaaaaaaaaaaaaaaaaaaaaaaaaaaaaaaaaaaaaaaaaaaaaaaaaaaaaaaaaaaaaaaaaaaaaaaaaaaaaaaaaaaaaaaaaaaaaaaaaaaaaaaaaaaaaaaaaaaaaaaaaaaaaaaaaaaaaaaaaaaaaaaaaaa"/>
    <w:basedOn w:val="a"/>
    <w:rsid w:val="0020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6F6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E5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E54C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6546B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546B1"/>
    <w:rPr>
      <w:rFonts w:ascii="Consolas" w:hAnsi="Consolas" w:cs="Consolas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951"/>
  </w:style>
  <w:style w:type="paragraph" w:styleId="a8">
    <w:name w:val="footer"/>
    <w:basedOn w:val="a"/>
    <w:link w:val="a9"/>
    <w:uiPriority w:val="99"/>
    <w:unhideWhenUsed/>
    <w:rsid w:val="004D6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951"/>
  </w:style>
  <w:style w:type="character" w:styleId="aa">
    <w:name w:val="Hyperlink"/>
    <w:basedOn w:val="a0"/>
    <w:uiPriority w:val="99"/>
    <w:semiHidden/>
    <w:unhideWhenUsed/>
    <w:rsid w:val="0094495F"/>
    <w:rPr>
      <w:color w:val="0000FF"/>
      <w:u w:val="single"/>
    </w:rPr>
  </w:style>
  <w:style w:type="character" w:styleId="ab">
    <w:name w:val="Emphasis"/>
    <w:basedOn w:val="a0"/>
    <w:uiPriority w:val="20"/>
    <w:qFormat/>
    <w:rsid w:val="00247F69"/>
    <w:rPr>
      <w:i/>
      <w:iCs/>
    </w:rPr>
  </w:style>
  <w:style w:type="paragraph" w:styleId="ac">
    <w:name w:val="Body Text Indent"/>
    <w:basedOn w:val="a"/>
    <w:link w:val="ad"/>
    <w:rsid w:val="00CE607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Основной текст с отступом Знак"/>
    <w:basedOn w:val="a0"/>
    <w:link w:val="ac"/>
    <w:rsid w:val="00CE6075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813A5-75BC-4B8D-9EB9-DF32F8562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5075</TotalTime>
  <Pages>5</Pages>
  <Words>1072</Words>
  <Characters>6113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omsu-2</dc:creator>
  <cp:lastModifiedBy>user</cp:lastModifiedBy>
  <cp:revision>193</cp:revision>
  <cp:lastPrinted>2026-04-28T12:34:00Z</cp:lastPrinted>
  <dcterms:created xsi:type="dcterms:W3CDTF">2023-08-24T08:54:00Z</dcterms:created>
  <dcterms:modified xsi:type="dcterms:W3CDTF">2026-04-30T06:27:00Z</dcterms:modified>
</cp:coreProperties>
</file>